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23" w:rsidRDefault="00615821">
      <w:r>
        <w:t>Register at: https://tinyurl.comefawebinar</w:t>
      </w:r>
      <w:bookmarkStart w:id="0" w:name="_GoBack"/>
      <w:bookmarkEnd w:id="0"/>
    </w:p>
    <w:sectPr w:rsidR="00513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21"/>
    <w:rsid w:val="00615821"/>
    <w:rsid w:val="00741EEF"/>
    <w:rsid w:val="0075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2014-04-23T19:41:00Z</dcterms:created>
  <dcterms:modified xsi:type="dcterms:W3CDTF">2014-04-23T19:43:00Z</dcterms:modified>
</cp:coreProperties>
</file>